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46" w:rsidRDefault="00875B46" w:rsidP="00875B46">
      <w:pPr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Утверждаю:</w:t>
      </w:r>
    </w:p>
    <w:p w:rsidR="00875B46" w:rsidRDefault="00875B46" w:rsidP="00875B46">
      <w:pPr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Заведующий МДОУ № 180</w:t>
      </w:r>
    </w:p>
    <w:p w:rsidR="00875B46" w:rsidRDefault="00875B46" w:rsidP="00875B46">
      <w:pPr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О.Ф.Караваева</w:t>
      </w:r>
      <w:proofErr w:type="spellEnd"/>
      <w:r w:rsidRPr="00A97D1F">
        <w:rPr>
          <w:rFonts w:ascii="Times New Roman" w:eastAsia="Calibri" w:hAnsi="Times New Roman" w:cs="Times New Roman"/>
          <w:sz w:val="28"/>
          <w:szCs w:val="24"/>
        </w:rPr>
        <w:t xml:space="preserve">            </w:t>
      </w:r>
    </w:p>
    <w:p w:rsidR="00875B46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875B46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875B46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A97D1F">
        <w:rPr>
          <w:rFonts w:ascii="Times New Roman" w:eastAsia="Calibri" w:hAnsi="Times New Roman" w:cs="Times New Roman"/>
          <w:sz w:val="28"/>
          <w:szCs w:val="24"/>
        </w:rPr>
        <w:t>СЕТКА ЗАН</w:t>
      </w:r>
      <w:r>
        <w:rPr>
          <w:rFonts w:ascii="Times New Roman" w:eastAsia="Calibri" w:hAnsi="Times New Roman" w:cs="Times New Roman"/>
          <w:sz w:val="28"/>
          <w:szCs w:val="24"/>
        </w:rPr>
        <w:t xml:space="preserve">ЯТИЙ СТАРШЕ-ПОДГОТОВИТЕЛЬНОЙ ГРУППЫ МДОУ№ </w:t>
      </w:r>
      <w:r w:rsidRPr="00A97D1F">
        <w:rPr>
          <w:rFonts w:ascii="Times New Roman" w:eastAsia="Calibri" w:hAnsi="Times New Roman" w:cs="Times New Roman"/>
          <w:sz w:val="28"/>
          <w:szCs w:val="24"/>
        </w:rPr>
        <w:t xml:space="preserve">180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 2023-2024 УЧЕБНЫЙ ГОД </w:t>
      </w:r>
    </w:p>
    <w:p w:rsidR="00E20423" w:rsidRPr="00A97D1F" w:rsidRDefault="00E20423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875B46" w:rsidRPr="00875B46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A97D1F"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2029"/>
        <w:gridCol w:w="2078"/>
        <w:gridCol w:w="1970"/>
        <w:gridCol w:w="2219"/>
        <w:gridCol w:w="1785"/>
      </w:tblGrid>
      <w:tr w:rsidR="00875B46" w:rsidTr="00227E2B">
        <w:tc>
          <w:tcPr>
            <w:tcW w:w="601" w:type="dxa"/>
          </w:tcPr>
          <w:p w:rsidR="00875B46" w:rsidRDefault="00875B46" w:rsidP="00227E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:rsidR="00875B46" w:rsidRPr="00ED3824" w:rsidRDefault="00875B46" w:rsidP="00227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824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078" w:type="dxa"/>
          </w:tcPr>
          <w:p w:rsidR="00875B46" w:rsidRPr="00ED3824" w:rsidRDefault="00875B46" w:rsidP="00227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824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1970" w:type="dxa"/>
          </w:tcPr>
          <w:p w:rsidR="00875B46" w:rsidRPr="00ED3824" w:rsidRDefault="00875B46" w:rsidP="00227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824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219" w:type="dxa"/>
          </w:tcPr>
          <w:p w:rsidR="00875B46" w:rsidRPr="00ED3824" w:rsidRDefault="00875B46" w:rsidP="00227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824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1785" w:type="dxa"/>
          </w:tcPr>
          <w:p w:rsidR="00875B46" w:rsidRPr="00ED3824" w:rsidRDefault="00875B46" w:rsidP="00227E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824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</w:tr>
      <w:tr w:rsidR="00875B46" w:rsidTr="00227E2B">
        <w:trPr>
          <w:cantSplit/>
          <w:trHeight w:val="2600"/>
        </w:trPr>
        <w:tc>
          <w:tcPr>
            <w:tcW w:w="601" w:type="dxa"/>
            <w:textDirection w:val="btLr"/>
          </w:tcPr>
          <w:p w:rsidR="00875B46" w:rsidRPr="00ED3824" w:rsidRDefault="00875B46" w:rsidP="00227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8E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Половина дня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ппппппополовина</w:t>
            </w:r>
            <w:proofErr w:type="spellEnd"/>
          </w:p>
        </w:tc>
        <w:tc>
          <w:tcPr>
            <w:tcW w:w="2029" w:type="dxa"/>
          </w:tcPr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1.Двигательная </w:t>
            </w:r>
            <w:proofErr w:type="spellStart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(овладения основными движениями)</w:t>
            </w:r>
          </w:p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В помещению</w:t>
            </w:r>
          </w:p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2. Вариативная составляющая-подготовка к обучению грамоте.</w:t>
            </w:r>
          </w:p>
        </w:tc>
        <w:tc>
          <w:tcPr>
            <w:tcW w:w="2078" w:type="dxa"/>
          </w:tcPr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1.Позновательно математическая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2.Конструктивная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</w:p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музыкальная </w:t>
            </w:r>
            <w:proofErr w:type="spellStart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970" w:type="dxa"/>
          </w:tcPr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1.подготовка к обучению грамоте</w:t>
            </w:r>
          </w:p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2.Восприятие художественной литературы и фольклора.</w:t>
            </w:r>
          </w:p>
          <w:p w:rsidR="00875B46" w:rsidRDefault="00875B46" w:rsidP="00227E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3.Двигательная </w:t>
            </w:r>
            <w:proofErr w:type="spellStart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помещении</w:t>
            </w:r>
          </w:p>
        </w:tc>
        <w:tc>
          <w:tcPr>
            <w:tcW w:w="2219" w:type="dxa"/>
          </w:tcPr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1.Позновательно-исследовательская </w:t>
            </w:r>
          </w:p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(ознакомление с природой/окружающем миром)</w:t>
            </w:r>
          </w:p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2.Изобразительная</w:t>
            </w:r>
          </w:p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(рисование)</w:t>
            </w:r>
          </w:p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3.Двигательная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прогулке.</w:t>
            </w:r>
          </w:p>
        </w:tc>
        <w:tc>
          <w:tcPr>
            <w:tcW w:w="1785" w:type="dxa"/>
          </w:tcPr>
          <w:p w:rsidR="00875B46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1.Развитие речи</w:t>
            </w:r>
          </w:p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2.музыкальная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5B46" w:rsidTr="00227E2B">
        <w:trPr>
          <w:cantSplit/>
          <w:trHeight w:val="2680"/>
        </w:trPr>
        <w:tc>
          <w:tcPr>
            <w:tcW w:w="601" w:type="dxa"/>
            <w:textDirection w:val="btLr"/>
          </w:tcPr>
          <w:p w:rsidR="00875B46" w:rsidRPr="008828E3" w:rsidRDefault="00875B46" w:rsidP="00227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E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828E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Половина дня</w:t>
            </w:r>
          </w:p>
        </w:tc>
        <w:tc>
          <w:tcPr>
            <w:tcW w:w="2029" w:type="dxa"/>
          </w:tcPr>
          <w:p w:rsidR="00875B46" w:rsidRPr="005E7E9F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Изобразительная </w:t>
            </w:r>
            <w:proofErr w:type="spellStart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дея-ть</w:t>
            </w:r>
            <w:proofErr w:type="spellEnd"/>
            <w:r w:rsidRPr="005E7E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аппликация)</w:t>
            </w:r>
          </w:p>
        </w:tc>
        <w:tc>
          <w:tcPr>
            <w:tcW w:w="2078" w:type="dxa"/>
          </w:tcPr>
          <w:p w:rsidR="00875B46" w:rsidRPr="005E7E9F" w:rsidRDefault="00875B46" w:rsidP="00227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875B46" w:rsidRDefault="00875B46" w:rsidP="00227E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875B46" w:rsidRDefault="00875B46" w:rsidP="00227E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875B46" w:rsidRPr="00BE4AC1" w:rsidRDefault="00875B46" w:rsidP="00227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C1">
              <w:rPr>
                <w:rFonts w:ascii="Times New Roman" w:hAnsi="Times New Roman" w:cs="Times New Roman"/>
                <w:bCs/>
                <w:sz w:val="24"/>
                <w:szCs w:val="24"/>
              </w:rPr>
              <w:t>3.Вариативная составляющая: социально-коммуникативная деятельность.</w:t>
            </w:r>
          </w:p>
        </w:tc>
      </w:tr>
    </w:tbl>
    <w:p w:rsidR="00875B46" w:rsidRDefault="00875B46" w:rsidP="00875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B46" w:rsidRDefault="00875B46" w:rsidP="00875B46">
      <w:pPr>
        <w:ind w:left="-1276"/>
      </w:pPr>
    </w:p>
    <w:p w:rsidR="00405501" w:rsidRDefault="00405501"/>
    <w:p w:rsidR="00875B46" w:rsidRDefault="00875B46"/>
    <w:p w:rsidR="00875B46" w:rsidRDefault="00875B46"/>
    <w:p w:rsidR="00875B46" w:rsidRDefault="00875B46"/>
    <w:p w:rsidR="00875B46" w:rsidRDefault="00875B46"/>
    <w:p w:rsidR="00875B46" w:rsidRDefault="00875B46"/>
    <w:p w:rsidR="00875B46" w:rsidRDefault="00875B46"/>
    <w:p w:rsidR="00875B46" w:rsidRDefault="00875B46"/>
    <w:p w:rsidR="00875B46" w:rsidRDefault="00875B46"/>
    <w:p w:rsidR="00875B46" w:rsidRDefault="00875B46" w:rsidP="007F26E4">
      <w:pPr>
        <w:spacing w:after="0" w:line="240" w:lineRule="atLeast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875B46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875B46" w:rsidRPr="007F26E4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F26E4">
        <w:rPr>
          <w:rFonts w:ascii="Times New Roman" w:eastAsia="Calibri" w:hAnsi="Times New Roman" w:cs="Times New Roman"/>
          <w:sz w:val="24"/>
          <w:szCs w:val="24"/>
        </w:rPr>
        <w:t xml:space="preserve">СЕТКА ЗАНЯТИЙ СРЕДНЕ-СТАРШЕЙ ГРУППЫ МДОУ№ 180               </w:t>
      </w:r>
    </w:p>
    <w:p w:rsidR="00875B46" w:rsidRPr="007F26E4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F26E4">
        <w:rPr>
          <w:rFonts w:ascii="Times New Roman" w:eastAsia="Calibri" w:hAnsi="Times New Roman" w:cs="Times New Roman"/>
          <w:sz w:val="24"/>
          <w:szCs w:val="24"/>
        </w:rPr>
        <w:t xml:space="preserve">НА 2023-2024 УЧЕБНЫЙ ГОД </w:t>
      </w:r>
    </w:p>
    <w:p w:rsidR="00E20423" w:rsidRPr="007F26E4" w:rsidRDefault="00E20423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0423" w:rsidRPr="007F26E4" w:rsidRDefault="00E20423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8761"/>
      </w:tblGrid>
      <w:tr w:rsidR="00875B46" w:rsidRPr="007F26E4" w:rsidTr="00875B46">
        <w:tc>
          <w:tcPr>
            <w:tcW w:w="1413" w:type="dxa"/>
          </w:tcPr>
          <w:p w:rsidR="00875B46" w:rsidRPr="007F26E4" w:rsidRDefault="00875B46" w:rsidP="00875B46">
            <w:pPr>
              <w:spacing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349" w:type="dxa"/>
          </w:tcPr>
          <w:p w:rsidR="00875B46" w:rsidRPr="007F26E4" w:rsidRDefault="00875B46" w:rsidP="00875B46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СРЕДНЕ-СТАРШАЯ</w:t>
            </w:r>
          </w:p>
        </w:tc>
      </w:tr>
      <w:tr w:rsidR="00875B46" w:rsidRPr="007F26E4" w:rsidTr="00875B46">
        <w:tc>
          <w:tcPr>
            <w:tcW w:w="1413" w:type="dxa"/>
          </w:tcPr>
          <w:p w:rsidR="00875B46" w:rsidRPr="007F26E4" w:rsidRDefault="00875B46" w:rsidP="00875B46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349" w:type="dxa"/>
          </w:tcPr>
          <w:p w:rsidR="00875B46" w:rsidRPr="007F26E4" w:rsidRDefault="00875B46" w:rsidP="00875B4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F26E4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знакомлен</w:t>
            </w:r>
            <w:r w:rsidR="007F26E4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ие с природой</w:t>
            </w:r>
          </w:p>
          <w:p w:rsidR="00875B46" w:rsidRPr="007F26E4" w:rsidRDefault="00E20423" w:rsidP="00E20423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5B46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.Двигательная деятельность </w:t>
            </w:r>
            <w:proofErr w:type="gramStart"/>
            <w:r w:rsidR="00875B46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( овладение</w:t>
            </w:r>
            <w:proofErr w:type="gramEnd"/>
            <w:r w:rsidR="00875B46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движениями ) в помещении</w:t>
            </w:r>
          </w:p>
        </w:tc>
      </w:tr>
      <w:tr w:rsidR="00875B46" w:rsidRPr="007F26E4" w:rsidTr="00875B46">
        <w:tc>
          <w:tcPr>
            <w:tcW w:w="1413" w:type="dxa"/>
          </w:tcPr>
          <w:p w:rsidR="00875B46" w:rsidRPr="007F26E4" w:rsidRDefault="00875B46" w:rsidP="00875B46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349" w:type="dxa"/>
          </w:tcPr>
          <w:p w:rsidR="00E20423" w:rsidRPr="007F26E4" w:rsidRDefault="007F26E4" w:rsidP="00875B4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1 Рисование</w:t>
            </w:r>
          </w:p>
          <w:p w:rsidR="00875B46" w:rsidRPr="007F26E4" w:rsidRDefault="00CB55C8" w:rsidP="00875B4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5B46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.Музыкальная деятельность</w:t>
            </w:r>
          </w:p>
        </w:tc>
      </w:tr>
      <w:tr w:rsidR="00875B46" w:rsidRPr="007F26E4" w:rsidTr="00875B46">
        <w:tc>
          <w:tcPr>
            <w:tcW w:w="1413" w:type="dxa"/>
          </w:tcPr>
          <w:p w:rsidR="00875B46" w:rsidRPr="007F26E4" w:rsidRDefault="00875B46" w:rsidP="00875B46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349" w:type="dxa"/>
          </w:tcPr>
          <w:p w:rsidR="00E20423" w:rsidRPr="007F26E4" w:rsidRDefault="00E20423" w:rsidP="00E20423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1Познавательно-математическая деятельность </w:t>
            </w:r>
          </w:p>
          <w:p w:rsidR="00875B46" w:rsidRPr="007F26E4" w:rsidRDefault="00E20423" w:rsidP="007F26E4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5B46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Социально-коммуникативная деятельность </w:t>
            </w:r>
            <w:r w:rsidR="007F26E4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/Ознакомление с окружающим</w:t>
            </w:r>
          </w:p>
          <w:p w:rsidR="007F26E4" w:rsidRPr="007F26E4" w:rsidRDefault="007F26E4" w:rsidP="007F26E4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3.Двигательная деятельность </w:t>
            </w:r>
            <w:proofErr w:type="gramStart"/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( овладение</w:t>
            </w:r>
            <w:proofErr w:type="gramEnd"/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движениями ) на улице</w:t>
            </w:r>
          </w:p>
        </w:tc>
      </w:tr>
      <w:tr w:rsidR="00875B46" w:rsidRPr="007F26E4" w:rsidTr="00875B46">
        <w:tc>
          <w:tcPr>
            <w:tcW w:w="1413" w:type="dxa"/>
          </w:tcPr>
          <w:p w:rsidR="00875B46" w:rsidRPr="007F26E4" w:rsidRDefault="00875B46" w:rsidP="00875B46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349" w:type="dxa"/>
          </w:tcPr>
          <w:p w:rsidR="00875B46" w:rsidRPr="007F26E4" w:rsidRDefault="007F26E4" w:rsidP="00875B46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75B46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/ Развитие речи</w:t>
            </w:r>
          </w:p>
          <w:p w:rsidR="00875B46" w:rsidRPr="007F26E4" w:rsidRDefault="00CB55C8" w:rsidP="00875B46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2.Двигательная деятельность </w:t>
            </w:r>
            <w:proofErr w:type="gramStart"/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( овладение</w:t>
            </w:r>
            <w:proofErr w:type="gramEnd"/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движениями ) в помещении</w:t>
            </w:r>
          </w:p>
        </w:tc>
      </w:tr>
      <w:tr w:rsidR="00875B46" w:rsidRPr="007F26E4" w:rsidTr="00875B46">
        <w:tc>
          <w:tcPr>
            <w:tcW w:w="1413" w:type="dxa"/>
          </w:tcPr>
          <w:p w:rsidR="00875B46" w:rsidRPr="007F26E4" w:rsidRDefault="00875B46" w:rsidP="00875B46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349" w:type="dxa"/>
          </w:tcPr>
          <w:p w:rsidR="00E20423" w:rsidRPr="007F26E4" w:rsidRDefault="00875B46" w:rsidP="00E2042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20423"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  <w:p w:rsidR="00875B46" w:rsidRPr="007F26E4" w:rsidRDefault="00CB55C8" w:rsidP="00CB55C8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2.Изобразительная деятельность </w:t>
            </w:r>
            <w:proofErr w:type="gramStart"/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>( лепка</w:t>
            </w:r>
            <w:proofErr w:type="gramEnd"/>
            <w:r w:rsidRPr="007F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аппликация)</w:t>
            </w:r>
          </w:p>
        </w:tc>
      </w:tr>
    </w:tbl>
    <w:p w:rsidR="00875B46" w:rsidRPr="007F26E4" w:rsidRDefault="00875B46" w:rsidP="00875B46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F26E4" w:rsidRPr="007F26E4" w:rsidRDefault="007F26E4" w:rsidP="007F26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26E4">
        <w:rPr>
          <w:rFonts w:ascii="Times New Roman" w:hAnsi="Times New Roman" w:cs="Times New Roman"/>
          <w:bCs/>
          <w:sz w:val="24"/>
          <w:szCs w:val="24"/>
        </w:rPr>
        <w:t>РЕЖИМ ДНЯ ДЛЯ ВОСПИТАННИКОВ СРЕДНЕ-СТАРШЕЙ ГРУППЫ</w:t>
      </w:r>
    </w:p>
    <w:tbl>
      <w:tblPr>
        <w:tblpPr w:leftFromText="180" w:rightFromText="180" w:vertAnchor="text" w:tblpXSpec="center" w:tblpY="6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3402"/>
      </w:tblGrid>
      <w:tr w:rsidR="007F26E4" w:rsidRPr="007F26E4" w:rsidTr="00D17630">
        <w:trPr>
          <w:trHeight w:val="43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прием детей, игры, самостоятельная деятельность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7.00 – 8.20</w:t>
            </w:r>
          </w:p>
        </w:tc>
      </w:tr>
      <w:tr w:rsidR="007F26E4" w:rsidRPr="007F26E4" w:rsidTr="00D17630">
        <w:trPr>
          <w:trHeight w:val="360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гимнастика, артикуляционная гимнастика.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8.20 – 8.30</w:t>
            </w:r>
          </w:p>
        </w:tc>
      </w:tr>
      <w:tr w:rsidR="007F26E4" w:rsidRPr="007F26E4" w:rsidTr="00D17630">
        <w:trPr>
          <w:trHeight w:val="28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8.30 – 9.00</w:t>
            </w:r>
          </w:p>
        </w:tc>
      </w:tr>
      <w:tr w:rsidR="007F26E4" w:rsidRPr="007F26E4" w:rsidTr="00D17630">
        <w:trPr>
          <w:trHeight w:val="34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9.00 – 9.15</w:t>
            </w:r>
          </w:p>
        </w:tc>
      </w:tr>
      <w:tr w:rsidR="007F26E4" w:rsidRPr="007F26E4" w:rsidTr="00D17630">
        <w:trPr>
          <w:trHeight w:val="352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деятельность: ООД 1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9.15 – 9.45</w:t>
            </w:r>
          </w:p>
        </w:tc>
      </w:tr>
      <w:tr w:rsidR="007F26E4" w:rsidRPr="007F26E4" w:rsidTr="00D17630">
        <w:trPr>
          <w:trHeight w:val="34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9.45 – 9.55</w:t>
            </w:r>
          </w:p>
        </w:tc>
      </w:tr>
      <w:tr w:rsidR="007F26E4" w:rsidRPr="007F26E4" w:rsidTr="00D17630">
        <w:trPr>
          <w:trHeight w:val="34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НОД 2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9.55 – 10.25</w:t>
            </w:r>
          </w:p>
        </w:tc>
      </w:tr>
      <w:tr w:rsidR="007F26E4" w:rsidRPr="007F26E4" w:rsidTr="00D17630">
        <w:trPr>
          <w:trHeight w:val="26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прогулке. Прогулка (игры, наблюдения, труд)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10.25 – 10.40</w:t>
            </w:r>
          </w:p>
        </w:tc>
      </w:tr>
      <w:tr w:rsidR="007F26E4" w:rsidRPr="007F26E4" w:rsidTr="00D17630">
        <w:trPr>
          <w:trHeight w:val="269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Возращение с прогулки, игры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12.00 – 12.10</w:t>
            </w:r>
          </w:p>
        </w:tc>
      </w:tr>
      <w:tr w:rsidR="007F26E4" w:rsidRPr="007F26E4" w:rsidTr="00D17630">
        <w:trPr>
          <w:trHeight w:val="330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12.10 – 13.00</w:t>
            </w:r>
          </w:p>
        </w:tc>
      </w:tr>
      <w:tr w:rsidR="007F26E4" w:rsidRPr="007F26E4" w:rsidTr="00D17630">
        <w:trPr>
          <w:trHeight w:val="248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13.15 – 15.15</w:t>
            </w:r>
          </w:p>
        </w:tc>
      </w:tr>
      <w:tr w:rsidR="007F26E4" w:rsidRPr="007F26E4" w:rsidTr="00D17630">
        <w:trPr>
          <w:trHeight w:val="672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бодрящая гимнастика, воздушные и водные процедуры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15.15 – 15.30</w:t>
            </w:r>
          </w:p>
        </w:tc>
      </w:tr>
      <w:tr w:rsidR="007F26E4" w:rsidRPr="007F26E4" w:rsidTr="00D17630">
        <w:trPr>
          <w:trHeight w:val="278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15.30 – 16.00</w:t>
            </w:r>
          </w:p>
        </w:tc>
      </w:tr>
      <w:tr w:rsidR="007F26E4" w:rsidRPr="007F26E4" w:rsidTr="00D17630">
        <w:trPr>
          <w:trHeight w:val="356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16.00 – 16.25</w:t>
            </w:r>
          </w:p>
        </w:tc>
      </w:tr>
      <w:tr w:rsidR="007F26E4" w:rsidRPr="007F26E4" w:rsidTr="00D17630">
        <w:trPr>
          <w:trHeight w:val="340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литературы. Самостоятельная    деятельность.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16.25 – 17.00</w:t>
            </w:r>
          </w:p>
        </w:tc>
      </w:tr>
      <w:tr w:rsidR="007F26E4" w:rsidRPr="007F26E4" w:rsidTr="00D17630">
        <w:trPr>
          <w:trHeight w:val="285"/>
        </w:trPr>
        <w:tc>
          <w:tcPr>
            <w:tcW w:w="691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402" w:type="dxa"/>
          </w:tcPr>
          <w:p w:rsidR="007F26E4" w:rsidRPr="007F26E4" w:rsidRDefault="007F26E4" w:rsidP="00D17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6E4">
              <w:rPr>
                <w:rFonts w:ascii="Times New Roman" w:hAnsi="Times New Roman" w:cs="Times New Roman"/>
                <w:bCs/>
                <w:sz w:val="24"/>
                <w:szCs w:val="24"/>
              </w:rPr>
              <w:t>17.00 – 17.30</w:t>
            </w:r>
          </w:p>
        </w:tc>
      </w:tr>
    </w:tbl>
    <w:p w:rsidR="007F26E4" w:rsidRPr="007F26E4" w:rsidRDefault="007F26E4" w:rsidP="007F26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26E4" w:rsidRDefault="007F26E4"/>
    <w:p w:rsidR="0062552F" w:rsidRPr="0062552F" w:rsidRDefault="0062552F" w:rsidP="0062552F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2552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СЕТКА ЗАНЯТИЙ СРЕДНЕ-СТАРШЕЙ ГРУППЫ МДОУ№ 180               </w:t>
      </w:r>
    </w:p>
    <w:p w:rsidR="0062552F" w:rsidRPr="0062552F" w:rsidRDefault="0062552F" w:rsidP="0062552F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2552F">
        <w:rPr>
          <w:rFonts w:ascii="Times New Roman" w:eastAsia="Calibri" w:hAnsi="Times New Roman" w:cs="Times New Roman"/>
          <w:sz w:val="20"/>
          <w:szCs w:val="20"/>
        </w:rPr>
        <w:t xml:space="preserve">НА 2023-2024 УЧЕБНЫЙ ГОД </w:t>
      </w:r>
    </w:p>
    <w:p w:rsidR="0062552F" w:rsidRPr="0062552F" w:rsidRDefault="0062552F" w:rsidP="0062552F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2552F" w:rsidRPr="0062552F" w:rsidRDefault="0062552F" w:rsidP="0062552F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9059"/>
      </w:tblGrid>
      <w:tr w:rsidR="0062552F" w:rsidRPr="0062552F" w:rsidTr="00C02407">
        <w:tc>
          <w:tcPr>
            <w:tcW w:w="1413" w:type="dxa"/>
          </w:tcPr>
          <w:p w:rsidR="0062552F" w:rsidRPr="0062552F" w:rsidRDefault="0062552F" w:rsidP="00C02407">
            <w:pPr>
              <w:spacing w:line="240" w:lineRule="atLeas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349" w:type="dxa"/>
          </w:tcPr>
          <w:p w:rsidR="0062552F" w:rsidRPr="0062552F" w:rsidRDefault="0062552F" w:rsidP="00C02407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СРЕДНЕ-СТАРШАЯ</w:t>
            </w:r>
          </w:p>
        </w:tc>
      </w:tr>
      <w:tr w:rsidR="0062552F" w:rsidRPr="0062552F" w:rsidTr="00C02407">
        <w:tc>
          <w:tcPr>
            <w:tcW w:w="1413" w:type="dxa"/>
          </w:tcPr>
          <w:p w:rsidR="0062552F" w:rsidRPr="0062552F" w:rsidRDefault="0062552F" w:rsidP="00C02407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349" w:type="dxa"/>
          </w:tcPr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1.Познавательно – исследовательская деятельность </w:t>
            </w:r>
            <w:proofErr w:type="gramStart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( ознакомление</w:t>
            </w:r>
            <w:proofErr w:type="gramEnd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природой/ окружающими миром)</w:t>
            </w:r>
          </w:p>
          <w:p w:rsidR="0062552F" w:rsidRPr="0062552F" w:rsidRDefault="0062552F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2.Двигательная деятельность </w:t>
            </w:r>
            <w:proofErr w:type="gramStart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( овладение</w:t>
            </w:r>
            <w:proofErr w:type="gramEnd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движениями ) в помещении</w:t>
            </w:r>
          </w:p>
        </w:tc>
      </w:tr>
      <w:tr w:rsidR="0062552F" w:rsidRPr="0062552F" w:rsidTr="00C02407">
        <w:tc>
          <w:tcPr>
            <w:tcW w:w="1413" w:type="dxa"/>
          </w:tcPr>
          <w:p w:rsidR="0062552F" w:rsidRPr="0062552F" w:rsidRDefault="0062552F" w:rsidP="00C02407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349" w:type="dxa"/>
          </w:tcPr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1.развитие речи </w:t>
            </w:r>
          </w:p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2.Изобразительная деятельность </w:t>
            </w:r>
            <w:proofErr w:type="gramStart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( рисование</w:t>
            </w:r>
            <w:proofErr w:type="gramEnd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</w:p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3.Музыкальная деятельность</w:t>
            </w:r>
          </w:p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552F" w:rsidRPr="0062552F" w:rsidTr="00C02407">
        <w:tc>
          <w:tcPr>
            <w:tcW w:w="1413" w:type="dxa"/>
          </w:tcPr>
          <w:p w:rsidR="0062552F" w:rsidRPr="0062552F" w:rsidRDefault="0062552F" w:rsidP="00C02407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349" w:type="dxa"/>
          </w:tcPr>
          <w:p w:rsidR="0062552F" w:rsidRPr="0062552F" w:rsidRDefault="0062552F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1Познавательно-математическая деятельность </w:t>
            </w:r>
          </w:p>
          <w:p w:rsidR="0062552F" w:rsidRPr="0062552F" w:rsidRDefault="00000800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62552F"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Социально-коммуникативная деятельность </w:t>
            </w:r>
          </w:p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Двигательная деятельность </w:t>
            </w:r>
          </w:p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( овладение</w:t>
            </w:r>
            <w:proofErr w:type="gramEnd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движениями ) в помещении</w:t>
            </w:r>
          </w:p>
        </w:tc>
      </w:tr>
      <w:tr w:rsidR="0062552F" w:rsidRPr="0062552F" w:rsidTr="00C02407">
        <w:tc>
          <w:tcPr>
            <w:tcW w:w="1413" w:type="dxa"/>
          </w:tcPr>
          <w:p w:rsidR="0062552F" w:rsidRPr="0062552F" w:rsidRDefault="0062552F" w:rsidP="00C02407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349" w:type="dxa"/>
          </w:tcPr>
          <w:p w:rsidR="0062552F" w:rsidRPr="0062552F" w:rsidRDefault="0062552F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2.Конструктивная деятельность.</w:t>
            </w:r>
          </w:p>
          <w:p w:rsidR="0062552F" w:rsidRPr="0062552F" w:rsidRDefault="0062552F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3.Изобразительная деятельность </w:t>
            </w:r>
            <w:proofErr w:type="gramStart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( лепка</w:t>
            </w:r>
            <w:proofErr w:type="gramEnd"/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аппликация)</w:t>
            </w:r>
          </w:p>
        </w:tc>
      </w:tr>
      <w:tr w:rsidR="0062552F" w:rsidRPr="0062552F" w:rsidTr="00C02407">
        <w:tc>
          <w:tcPr>
            <w:tcW w:w="1413" w:type="dxa"/>
          </w:tcPr>
          <w:p w:rsidR="0062552F" w:rsidRPr="0062552F" w:rsidRDefault="0062552F" w:rsidP="00C02407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349" w:type="dxa"/>
          </w:tcPr>
          <w:p w:rsidR="0062552F" w:rsidRPr="0062552F" w:rsidRDefault="0062552F" w:rsidP="00C024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>1. Музыкальная деятельность</w:t>
            </w:r>
          </w:p>
          <w:p w:rsidR="0062552F" w:rsidRPr="0062552F" w:rsidRDefault="0062552F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Вариативная составляющая: Социально-коммуникативная деятельность </w:t>
            </w:r>
          </w:p>
          <w:p w:rsidR="0062552F" w:rsidRPr="0062552F" w:rsidRDefault="0062552F" w:rsidP="00C02407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3.Двигательная деятельность </w:t>
            </w:r>
          </w:p>
        </w:tc>
      </w:tr>
    </w:tbl>
    <w:p w:rsidR="0062552F" w:rsidRPr="0062552F" w:rsidRDefault="0062552F" w:rsidP="0062552F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2552F" w:rsidRDefault="0062552F" w:rsidP="0062552F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2552F" w:rsidRPr="0062552F" w:rsidRDefault="0062552F" w:rsidP="0062552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2552F">
        <w:rPr>
          <w:rFonts w:ascii="Times New Roman" w:hAnsi="Times New Roman" w:cs="Times New Roman"/>
          <w:bCs/>
          <w:sz w:val="20"/>
          <w:szCs w:val="20"/>
        </w:rPr>
        <w:t>РЕЖИМ ДНЯ ДЛЯ ВОСПИТАННИКОВ СРЕДНЕ-СТАРШЕЙ ГРУППЫ</w:t>
      </w:r>
    </w:p>
    <w:tbl>
      <w:tblPr>
        <w:tblpPr w:leftFromText="180" w:rightFromText="180" w:vertAnchor="text" w:tblpXSpec="center" w:tblpY="6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3402"/>
      </w:tblGrid>
      <w:tr w:rsidR="0062552F" w:rsidRPr="0062552F" w:rsidTr="00C02407">
        <w:trPr>
          <w:trHeight w:val="43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прием детей, игры, самостоятельная деятельность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7.00 – 8.20</w:t>
            </w:r>
          </w:p>
        </w:tc>
      </w:tr>
      <w:tr w:rsidR="0062552F" w:rsidRPr="0062552F" w:rsidTr="00C02407">
        <w:trPr>
          <w:trHeight w:val="360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Утренняя гимнастика, артикуляционная гимнастика.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8.20 – 8.30</w:t>
            </w:r>
          </w:p>
        </w:tc>
      </w:tr>
      <w:tr w:rsidR="0062552F" w:rsidRPr="0062552F" w:rsidTr="00C02407">
        <w:trPr>
          <w:trHeight w:val="28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8.30 – 9.00</w:t>
            </w:r>
          </w:p>
        </w:tc>
      </w:tr>
      <w:tr w:rsidR="0062552F" w:rsidRPr="0062552F" w:rsidTr="00C02407">
        <w:trPr>
          <w:trHeight w:val="34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организованной образовательной деятельности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9.00 – 9.15</w:t>
            </w:r>
          </w:p>
        </w:tc>
      </w:tr>
      <w:tr w:rsidR="0062552F" w:rsidRPr="0062552F" w:rsidTr="00C02407">
        <w:trPr>
          <w:trHeight w:val="352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Организованная образовательная деятельность: ООД 1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9.15 – 9.45</w:t>
            </w:r>
          </w:p>
        </w:tc>
      </w:tr>
      <w:tr w:rsidR="0062552F" w:rsidRPr="0062552F" w:rsidTr="00C02407">
        <w:trPr>
          <w:trHeight w:val="34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Перерыв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9.45 – 9.55</w:t>
            </w:r>
          </w:p>
        </w:tc>
      </w:tr>
      <w:tr w:rsidR="0062552F" w:rsidRPr="0062552F" w:rsidTr="00C02407">
        <w:trPr>
          <w:trHeight w:val="34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НОД 2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9.55 – 10.25</w:t>
            </w:r>
          </w:p>
        </w:tc>
      </w:tr>
      <w:tr w:rsidR="0062552F" w:rsidRPr="0062552F" w:rsidTr="00C02407">
        <w:trPr>
          <w:trHeight w:val="26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прогулке. Прогулка (игры, наблюдения, труд)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10.25 – 10.40</w:t>
            </w:r>
          </w:p>
        </w:tc>
      </w:tr>
      <w:tr w:rsidR="0062552F" w:rsidRPr="0062552F" w:rsidTr="00C02407">
        <w:trPr>
          <w:trHeight w:val="269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Возращение с прогулки, игры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12.00 – 12.10</w:t>
            </w:r>
          </w:p>
        </w:tc>
      </w:tr>
      <w:tr w:rsidR="0062552F" w:rsidRPr="0062552F" w:rsidTr="00C02407">
        <w:trPr>
          <w:trHeight w:val="330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обеду, обед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12.10 – 13.00</w:t>
            </w:r>
          </w:p>
        </w:tc>
      </w:tr>
      <w:tr w:rsidR="0062552F" w:rsidRPr="0062552F" w:rsidTr="00C02407">
        <w:trPr>
          <w:trHeight w:val="248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13.15 – 15.15</w:t>
            </w:r>
          </w:p>
        </w:tc>
      </w:tr>
      <w:tr w:rsidR="0062552F" w:rsidRPr="0062552F" w:rsidTr="00C02407">
        <w:trPr>
          <w:trHeight w:val="672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Постепенный подъем, бодрящая гимнастика, воздушные и водные процедуры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15.15 – 15.30</w:t>
            </w:r>
          </w:p>
        </w:tc>
      </w:tr>
      <w:tr w:rsidR="0062552F" w:rsidRPr="0062552F" w:rsidTr="00C02407">
        <w:trPr>
          <w:trHeight w:val="278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15.30 – 16.00</w:t>
            </w:r>
          </w:p>
        </w:tc>
      </w:tr>
      <w:tr w:rsidR="0062552F" w:rsidRPr="0062552F" w:rsidTr="00C02407">
        <w:trPr>
          <w:trHeight w:val="356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Дополнительное образование 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16.00 – 16.25</w:t>
            </w:r>
          </w:p>
        </w:tc>
      </w:tr>
      <w:tr w:rsidR="0062552F" w:rsidRPr="0062552F" w:rsidTr="00C02407">
        <w:trPr>
          <w:trHeight w:val="340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художественной литературы. Самостоятельная    деятельность.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16.25 – 17.00</w:t>
            </w:r>
          </w:p>
        </w:tc>
      </w:tr>
      <w:tr w:rsidR="0062552F" w:rsidRPr="0062552F" w:rsidTr="00C02407">
        <w:trPr>
          <w:trHeight w:val="285"/>
        </w:trPr>
        <w:tc>
          <w:tcPr>
            <w:tcW w:w="691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прогулке, прогулка, уход домой</w:t>
            </w:r>
          </w:p>
        </w:tc>
        <w:tc>
          <w:tcPr>
            <w:tcW w:w="3402" w:type="dxa"/>
          </w:tcPr>
          <w:p w:rsidR="0062552F" w:rsidRPr="0062552F" w:rsidRDefault="0062552F" w:rsidP="00C024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52F">
              <w:rPr>
                <w:rFonts w:ascii="Times New Roman" w:hAnsi="Times New Roman" w:cs="Times New Roman"/>
                <w:bCs/>
                <w:sz w:val="20"/>
                <w:szCs w:val="20"/>
              </w:rPr>
              <w:t>17.00 – 17.30</w:t>
            </w:r>
          </w:p>
        </w:tc>
      </w:tr>
    </w:tbl>
    <w:p w:rsidR="0062552F" w:rsidRPr="0062552F" w:rsidRDefault="0062552F" w:rsidP="006255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2552F" w:rsidRPr="0062552F" w:rsidRDefault="0062552F" w:rsidP="0062552F">
      <w:pPr>
        <w:rPr>
          <w:rFonts w:ascii="Times New Roman" w:hAnsi="Times New Roman" w:cs="Times New Roman"/>
          <w:sz w:val="20"/>
          <w:szCs w:val="20"/>
        </w:rPr>
      </w:pPr>
    </w:p>
    <w:p w:rsidR="0062552F" w:rsidRDefault="0062552F">
      <w:pPr>
        <w:rPr>
          <w:rFonts w:ascii="Times New Roman" w:hAnsi="Times New Roman" w:cs="Times New Roman"/>
          <w:sz w:val="20"/>
          <w:szCs w:val="20"/>
        </w:rPr>
      </w:pPr>
    </w:p>
    <w:p w:rsidR="00CB55C8" w:rsidRDefault="00CB55C8">
      <w:pPr>
        <w:rPr>
          <w:rFonts w:ascii="Times New Roman" w:hAnsi="Times New Roman" w:cs="Times New Roman"/>
          <w:sz w:val="20"/>
          <w:szCs w:val="20"/>
        </w:rPr>
      </w:pPr>
    </w:p>
    <w:p w:rsidR="00CB55C8" w:rsidRPr="00CB55C8" w:rsidRDefault="00CB55C8" w:rsidP="00CB55C8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B5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СЕТКА ЗАНЯТИЙ СРЕДНЕ-СТАРШЕЙ ГРУППЫ МДОУ№ 180               </w:t>
      </w:r>
    </w:p>
    <w:p w:rsidR="00CB55C8" w:rsidRPr="00CB55C8" w:rsidRDefault="00CB55C8" w:rsidP="00CB55C8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B55C8">
        <w:rPr>
          <w:rFonts w:ascii="Times New Roman" w:eastAsia="Calibri" w:hAnsi="Times New Roman" w:cs="Times New Roman"/>
          <w:sz w:val="28"/>
          <w:szCs w:val="28"/>
        </w:rPr>
        <w:t xml:space="preserve">НА 2023-2024 УЧЕБНЫЙ ГОД </w:t>
      </w:r>
    </w:p>
    <w:p w:rsidR="00CB55C8" w:rsidRPr="00CB55C8" w:rsidRDefault="00CB55C8" w:rsidP="00CB55C8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55C8" w:rsidRPr="00CB55C8" w:rsidRDefault="00CB55C8" w:rsidP="00CB55C8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8464"/>
      </w:tblGrid>
      <w:tr w:rsidR="00CB55C8" w:rsidRPr="00CB55C8" w:rsidTr="00D17630">
        <w:tc>
          <w:tcPr>
            <w:tcW w:w="1413" w:type="dxa"/>
          </w:tcPr>
          <w:p w:rsidR="00CB55C8" w:rsidRPr="00CB55C8" w:rsidRDefault="00CB55C8" w:rsidP="00D17630">
            <w:pPr>
              <w:spacing w:line="240" w:lineRule="atLeas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349" w:type="dxa"/>
          </w:tcPr>
          <w:p w:rsidR="00CB55C8" w:rsidRPr="00CB55C8" w:rsidRDefault="00CB55C8" w:rsidP="00D17630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СРЕДНЕ-СТАРШАЯ</w:t>
            </w:r>
          </w:p>
        </w:tc>
      </w:tr>
      <w:tr w:rsidR="00CB55C8" w:rsidRPr="00CB55C8" w:rsidTr="00D17630">
        <w:tc>
          <w:tcPr>
            <w:tcW w:w="1413" w:type="dxa"/>
          </w:tcPr>
          <w:p w:rsidR="00CB55C8" w:rsidRPr="00CB55C8" w:rsidRDefault="00CB55C8" w:rsidP="00D17630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349" w:type="dxa"/>
          </w:tcPr>
          <w:p w:rsidR="00CB55C8" w:rsidRPr="00CB55C8" w:rsidRDefault="00CB55C8" w:rsidP="00D1763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1. Ознакомление с природой</w:t>
            </w:r>
          </w:p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2.Двигательная деятельность </w:t>
            </w:r>
            <w:proofErr w:type="gramStart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( овладение</w:t>
            </w:r>
            <w:proofErr w:type="gramEnd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основными движениями ) в помещении</w:t>
            </w:r>
          </w:p>
        </w:tc>
      </w:tr>
      <w:tr w:rsidR="00CB55C8" w:rsidRPr="00CB55C8" w:rsidTr="00D17630">
        <w:tc>
          <w:tcPr>
            <w:tcW w:w="1413" w:type="dxa"/>
          </w:tcPr>
          <w:p w:rsidR="00CB55C8" w:rsidRPr="00CB55C8" w:rsidRDefault="00CB55C8" w:rsidP="00D17630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349" w:type="dxa"/>
          </w:tcPr>
          <w:p w:rsidR="00CB55C8" w:rsidRPr="00CB55C8" w:rsidRDefault="00CB55C8" w:rsidP="00D1763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1 Рисование</w:t>
            </w:r>
          </w:p>
          <w:p w:rsidR="00CB55C8" w:rsidRPr="00CB55C8" w:rsidRDefault="00CB55C8" w:rsidP="00D1763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2.Музыкальная деятельность</w:t>
            </w:r>
          </w:p>
        </w:tc>
      </w:tr>
      <w:tr w:rsidR="00CB55C8" w:rsidRPr="00CB55C8" w:rsidTr="00D17630">
        <w:tc>
          <w:tcPr>
            <w:tcW w:w="1413" w:type="dxa"/>
          </w:tcPr>
          <w:p w:rsidR="00CB55C8" w:rsidRPr="00CB55C8" w:rsidRDefault="00CB55C8" w:rsidP="00D17630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349" w:type="dxa"/>
          </w:tcPr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1Познавательно-математическая деятельность </w:t>
            </w:r>
          </w:p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2Социально-коммуникативная деятельность /Ознакомление с окружающим</w:t>
            </w:r>
          </w:p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3.Двигательная деятельность </w:t>
            </w:r>
            <w:proofErr w:type="gramStart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( овладение</w:t>
            </w:r>
            <w:proofErr w:type="gramEnd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основными движениями ) на улице</w:t>
            </w:r>
          </w:p>
        </w:tc>
      </w:tr>
      <w:tr w:rsidR="00CB55C8" w:rsidRPr="00CB55C8" w:rsidTr="00D17630">
        <w:tc>
          <w:tcPr>
            <w:tcW w:w="1413" w:type="dxa"/>
          </w:tcPr>
          <w:p w:rsidR="00CB55C8" w:rsidRPr="00CB55C8" w:rsidRDefault="00CB55C8" w:rsidP="00D17630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349" w:type="dxa"/>
          </w:tcPr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1.Восприятие художественной литературы и фольклора/ Развитие речи</w:t>
            </w:r>
          </w:p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2.Двигательная деятельность </w:t>
            </w:r>
            <w:proofErr w:type="gramStart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( овладение</w:t>
            </w:r>
            <w:proofErr w:type="gramEnd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основными движениями ) в помещении</w:t>
            </w:r>
          </w:p>
        </w:tc>
      </w:tr>
      <w:tr w:rsidR="00CB55C8" w:rsidRPr="00CB55C8" w:rsidTr="00D17630">
        <w:tc>
          <w:tcPr>
            <w:tcW w:w="1413" w:type="dxa"/>
          </w:tcPr>
          <w:p w:rsidR="00CB55C8" w:rsidRPr="00CB55C8" w:rsidRDefault="00CB55C8" w:rsidP="00D17630">
            <w:pPr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349" w:type="dxa"/>
          </w:tcPr>
          <w:p w:rsidR="00CB55C8" w:rsidRPr="00CB55C8" w:rsidRDefault="00CB55C8" w:rsidP="00D1763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1. Музыкальная деятельность</w:t>
            </w:r>
          </w:p>
          <w:p w:rsidR="00CB55C8" w:rsidRPr="00CB55C8" w:rsidRDefault="00CB55C8" w:rsidP="00D17630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2.Изобразительная деятельность </w:t>
            </w:r>
            <w:proofErr w:type="gramStart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>( лепка</w:t>
            </w:r>
            <w:proofErr w:type="gramEnd"/>
            <w:r w:rsidRPr="00CB5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аппликация)</w:t>
            </w:r>
          </w:p>
        </w:tc>
      </w:tr>
    </w:tbl>
    <w:p w:rsidR="00CB55C8" w:rsidRPr="00CB55C8" w:rsidRDefault="00CB55C8" w:rsidP="00CB55C8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55C8" w:rsidRPr="00CB55C8" w:rsidRDefault="00CB55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5C8" w:rsidRPr="00CB55C8" w:rsidSect="006B53A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EF"/>
    <w:rsid w:val="00000800"/>
    <w:rsid w:val="00405501"/>
    <w:rsid w:val="0062552F"/>
    <w:rsid w:val="007F26E4"/>
    <w:rsid w:val="00835BEF"/>
    <w:rsid w:val="00875B46"/>
    <w:rsid w:val="008926DE"/>
    <w:rsid w:val="00CB55C8"/>
    <w:rsid w:val="00D21A27"/>
    <w:rsid w:val="00E2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379B-F6D1-4451-8A87-D2AFDA31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46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46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3"/>
    <w:rPr>
      <w:rFonts w:ascii="Segoe UI" w:eastAsiaTheme="minorEastAsia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Ridonsky</dc:creator>
  <cp:keywords/>
  <dc:description/>
  <cp:lastModifiedBy>Ridonsky</cp:lastModifiedBy>
  <cp:revision>8</cp:revision>
  <cp:lastPrinted>2023-12-03T17:42:00Z</cp:lastPrinted>
  <dcterms:created xsi:type="dcterms:W3CDTF">2023-09-17T17:17:00Z</dcterms:created>
  <dcterms:modified xsi:type="dcterms:W3CDTF">2023-12-03T18:15:00Z</dcterms:modified>
</cp:coreProperties>
</file>